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1F" w:rsidRDefault="0050111F">
      <w:pPr>
        <w:rPr>
          <w:b/>
          <w:sz w:val="56"/>
          <w:szCs w:val="56"/>
        </w:rPr>
      </w:pPr>
      <w:r w:rsidRPr="0050111F">
        <w:rPr>
          <w:b/>
          <w:sz w:val="56"/>
          <w:szCs w:val="56"/>
        </w:rPr>
        <w:t xml:space="preserve">Мастер класс </w:t>
      </w:r>
    </w:p>
    <w:p w:rsidR="0050111F" w:rsidRDefault="0050111F">
      <w:pPr>
        <w:rPr>
          <w:b/>
          <w:sz w:val="56"/>
          <w:szCs w:val="56"/>
        </w:rPr>
      </w:pPr>
      <w:r w:rsidRPr="0050111F">
        <w:rPr>
          <w:b/>
          <w:sz w:val="56"/>
          <w:szCs w:val="56"/>
        </w:rPr>
        <w:t>«Пальчиковые игрушки Мышки»</w:t>
      </w:r>
    </w:p>
    <w:p w:rsidR="0050111F" w:rsidRPr="0050111F" w:rsidRDefault="0050111F">
      <w:pPr>
        <w:rPr>
          <w:b/>
          <w:sz w:val="36"/>
          <w:szCs w:val="36"/>
        </w:rPr>
      </w:pPr>
      <w:r w:rsidRPr="0050111F">
        <w:rPr>
          <w:b/>
          <w:sz w:val="36"/>
          <w:szCs w:val="36"/>
        </w:rPr>
        <w:t>Воспитатель: Вакорина</w:t>
      </w:r>
      <w:bookmarkStart w:id="0" w:name="_GoBack"/>
      <w:bookmarkEnd w:id="0"/>
      <w:r w:rsidRPr="0050111F">
        <w:rPr>
          <w:b/>
          <w:sz w:val="36"/>
          <w:szCs w:val="36"/>
        </w:rPr>
        <w:t xml:space="preserve"> Елена Дмитриевна</w:t>
      </w:r>
    </w:p>
    <w:p w:rsidR="0050111F" w:rsidRDefault="0050111F"/>
    <w:p w:rsidR="0050111F" w:rsidRDefault="0050111F"/>
    <w:p w:rsidR="00FE7F66" w:rsidRDefault="00FE7F66"/>
    <w:p w:rsidR="0050111F" w:rsidRDefault="0050111F"/>
    <w:p w:rsidR="0050111F" w:rsidRDefault="0050111F"/>
    <w:p w:rsidR="0050111F" w:rsidRDefault="0050111F">
      <w:r>
        <w:rPr>
          <w:noProof/>
          <w:lang w:eastAsia="ru-RU"/>
        </w:rPr>
        <w:drawing>
          <wp:inline distT="0" distB="0" distL="0" distR="0" wp14:anchorId="516AB299" wp14:editId="05527E9D">
            <wp:extent cx="5191125" cy="3810000"/>
            <wp:effectExtent l="0" t="0" r="9525" b="0"/>
            <wp:docPr id="1" name="Рисунок 1" descr="https://sun9-30.userapi.com/557Bi2Qwp8LFo3ZgWrTLZKc9HAy9KX6k3LLjew/ylM_53Xil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557Bi2Qwp8LFo3ZgWrTLZKc9HAy9KX6k3LLjew/ylM_53Xil6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1F" w:rsidRDefault="0050111F"/>
    <w:p w:rsidR="0050111F" w:rsidRDefault="0050111F"/>
    <w:p w:rsidR="0050111F" w:rsidRDefault="0050111F"/>
    <w:p w:rsidR="0050111F" w:rsidRDefault="0050111F"/>
    <w:p w:rsidR="0050111F" w:rsidRDefault="0050111F"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3" name="Рисунок 3" descr="https://sun9-64.userapi.com/YyY_sS5GRXcVgVcQkyebMKSBjGP-yrYRuU3juQ/rNto-x56S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4.userapi.com/YyY_sS5GRXcVgVcQkyebMKSBjGP-yrYRuU3juQ/rNto-x56SQ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1F" w:rsidRDefault="0050111F"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4" name="Рисунок 4" descr="https://sun9-57.userapi.com/FqdIU_b0G8_nAJUynBVv88AX-U0FQlXlYYbkxg/FIGdORx0k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FqdIU_b0G8_nAJUynBVv88AX-U0FQlXlYYbkxg/FIGdORx0kF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1F" w:rsidRDefault="0050111F"/>
    <w:p w:rsidR="0050111F" w:rsidRDefault="0050111F"/>
    <w:p w:rsidR="0050111F" w:rsidRDefault="0050111F"/>
    <w:p w:rsidR="0050111F" w:rsidRDefault="0050111F"/>
    <w:p w:rsidR="0050111F" w:rsidRDefault="0050111F"/>
    <w:p w:rsidR="0050111F" w:rsidRDefault="0050111F"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5" name="Рисунок 5" descr="https://sun9-63.userapi.com/WGWrwyS-myrMU1wMrn58OIMpqEXK5dbRtiVNcQ/Lu627fwzD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3.userapi.com/WGWrwyS-myrMU1wMrn58OIMpqEXK5dbRtiVNcQ/Lu627fwzDM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1F" w:rsidRDefault="0050111F"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6" name="Рисунок 6" descr="https://sun9-54.userapi.com/39MBKKLQl5C128hRAnFJDVeDyoMUvTlHkQRcxA/rUVnCID5v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4.userapi.com/39MBKKLQl5C128hRAnFJDVeDyoMUvTlHkQRcxA/rUVnCID5vq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1F" w:rsidRDefault="0050111F"/>
    <w:p w:rsidR="0050111F" w:rsidRDefault="0050111F"/>
    <w:p w:rsidR="0050111F" w:rsidRDefault="0050111F"/>
    <w:p w:rsidR="0050111F" w:rsidRDefault="0050111F"/>
    <w:p w:rsidR="0050111F" w:rsidRDefault="0050111F"/>
    <w:p w:rsidR="0050111F" w:rsidRDefault="0050111F"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7" name="Рисунок 7" descr="https://sun9-26.userapi.com/avdkSm7HP0oc8Tu6a6pf14CSnrfhxsaZx97iPQ/fYga9J6r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6.userapi.com/avdkSm7HP0oc8Tu6a6pf14CSnrfhxsaZx97iPQ/fYga9J6ram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1F" w:rsidRDefault="0050111F">
      <w:r>
        <w:rPr>
          <w:noProof/>
          <w:lang w:eastAsia="ru-RU"/>
        </w:rPr>
        <w:drawing>
          <wp:inline distT="0" distB="0" distL="0" distR="0">
            <wp:extent cx="5705475" cy="4057650"/>
            <wp:effectExtent l="0" t="0" r="9525" b="0"/>
            <wp:docPr id="8" name="Рисунок 8" descr="https://sun9-59.userapi.com/ap796y0Yv--YmGdVwqV-DgeMKjuapgxaLGF9Eg/eYn_OjbEK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9.userapi.com/ap796y0Yv--YmGdVwqV-DgeMKjuapgxaLGF9Eg/eYn_OjbEKm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052" cy="40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45"/>
    <w:rsid w:val="00314645"/>
    <w:rsid w:val="0050111F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0D90"/>
  <w15:chartTrackingRefBased/>
  <w15:docId w15:val="{5268E44F-F01E-4F7C-99E8-20E7A365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2020-05-18T17:41:00Z</dcterms:created>
  <dcterms:modified xsi:type="dcterms:W3CDTF">2020-05-18T17:46:00Z</dcterms:modified>
</cp:coreProperties>
</file>